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12B591D7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A77FE0">
        <w:rPr>
          <w:rFonts w:ascii="Times New Roman" w:hAnsi="Times New Roman" w:cs="Times New Roman"/>
          <w:sz w:val="28"/>
          <w:szCs w:val="28"/>
        </w:rPr>
        <w:t>1</w:t>
      </w:r>
      <w:r w:rsidR="00AA6321">
        <w:rPr>
          <w:rFonts w:ascii="Times New Roman" w:hAnsi="Times New Roman" w:cs="Times New Roman"/>
          <w:sz w:val="28"/>
          <w:szCs w:val="28"/>
        </w:rPr>
        <w:t>6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6A59DA">
        <w:rPr>
          <w:rFonts w:ascii="Times New Roman" w:hAnsi="Times New Roman" w:cs="Times New Roman"/>
          <w:sz w:val="28"/>
          <w:szCs w:val="28"/>
        </w:rPr>
        <w:t>мая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по </w:t>
      </w:r>
      <w:r w:rsidR="00AA6321">
        <w:rPr>
          <w:rFonts w:ascii="Times New Roman" w:hAnsi="Times New Roman" w:cs="Times New Roman"/>
          <w:sz w:val="28"/>
          <w:szCs w:val="28"/>
        </w:rPr>
        <w:t>20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6A59DA">
        <w:rPr>
          <w:rFonts w:ascii="Times New Roman" w:hAnsi="Times New Roman" w:cs="Times New Roman"/>
          <w:sz w:val="28"/>
          <w:szCs w:val="28"/>
        </w:rPr>
        <w:t>мая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2126"/>
        <w:gridCol w:w="1843"/>
      </w:tblGrid>
      <w:tr w:rsidR="00BC42CD" w:rsidRPr="00BC42CD" w14:paraId="4B2061D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BC42CD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BC42CD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BC42CD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BC42CD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BC42CD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BC42CD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BC42CD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BC42CD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C42CD" w:rsidRPr="00BC42CD" w14:paraId="099788EF" w14:textId="77777777" w:rsidTr="00102CEC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BA0" w14:textId="115860CF" w:rsidR="00AA6321" w:rsidRPr="00BC42CD" w:rsidRDefault="00BC42CD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782" w14:textId="139FB42A" w:rsidR="00AA6321" w:rsidRPr="00BC42CD" w:rsidRDefault="000A33F4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02CEC"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-17</w:t>
            </w: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мая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A6A" w14:textId="0FFBFB22" w:rsidR="00AA6321" w:rsidRPr="00BC42CD" w:rsidRDefault="000A33F4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9:00 </w:t>
            </w:r>
            <w:r w:rsidR="00102CEC" w:rsidRPr="00BC42CD">
              <w:rPr>
                <w:rFonts w:ascii="Times New Roman" w:hAnsi="Times New Roman" w:cs="Times New Roman"/>
                <w:sz w:val="28"/>
                <w:szCs w:val="28"/>
              </w:rPr>
              <w:t>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8863" w14:textId="77777777" w:rsidR="00F26FBD" w:rsidRPr="00BC42CD" w:rsidRDefault="00F26FBD" w:rsidP="00F2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5EE3339" w14:textId="2C53F962" w:rsidR="00AA6321" w:rsidRPr="00BC42CD" w:rsidRDefault="00F26FBD" w:rsidP="00F2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ECD1" w14:textId="65234331" w:rsidR="00AA6321" w:rsidRPr="00BC42CD" w:rsidRDefault="000A33F4" w:rsidP="00BE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Корректировка договоров о сетевом взаимодействии</w:t>
            </w:r>
            <w:r w:rsid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0955" w14:textId="338BCF55" w:rsidR="00AA6321" w:rsidRPr="00BC42CD" w:rsidRDefault="00AA6321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2E87" w14:textId="6E4E4FCC" w:rsidR="00AA6321" w:rsidRPr="00BC42CD" w:rsidRDefault="00AA6321" w:rsidP="00AA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</w:t>
            </w:r>
            <w:r w:rsidR="00102CEC" w:rsidRPr="00BC42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7BE1EF" w14:textId="77777777" w:rsidR="00AA6321" w:rsidRPr="00BC42CD" w:rsidRDefault="00AA6321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FBD" w:rsidRPr="00BC42CD" w14:paraId="76623FDC" w14:textId="77777777" w:rsidTr="00102CEC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3E1" w14:textId="0686AC76" w:rsidR="00F26FBD" w:rsidRPr="00BC42CD" w:rsidRDefault="00BC42CD" w:rsidP="00F26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A93" w14:textId="2FEDE9E0" w:rsidR="00F26FBD" w:rsidRPr="00BC42CD" w:rsidRDefault="00F26FBD" w:rsidP="00F2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17 -18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F6D9" w14:textId="2CAACC25" w:rsidR="00F26FBD" w:rsidRPr="00BC42CD" w:rsidRDefault="00F26FBD" w:rsidP="00F2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0004" w14:textId="77777777" w:rsidR="00F26FBD" w:rsidRPr="00BC42CD" w:rsidRDefault="00F26FBD" w:rsidP="00F2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819435" w14:textId="1E746402" w:rsidR="00F26FBD" w:rsidRPr="00BC42CD" w:rsidRDefault="00F26FBD" w:rsidP="00F2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A9FE" w14:textId="14D59E86" w:rsidR="00F26FBD" w:rsidRPr="00BC42CD" w:rsidRDefault="00F26FBD" w:rsidP="00BE5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Подготовка формы отчетной документации педагогов по участию в мероприятиях различного уровня</w:t>
            </w:r>
            <w:r w:rsid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E1D9" w14:textId="6148E539" w:rsidR="00F26FBD" w:rsidRPr="00BC42CD" w:rsidRDefault="00F26FBD" w:rsidP="00F2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Э.Р.; Андриевская-Журавлева Д.А.</w:t>
            </w:r>
          </w:p>
          <w:p w14:paraId="68C94EF6" w14:textId="4B8B330C" w:rsidR="00F26FBD" w:rsidRPr="00BC42CD" w:rsidRDefault="00F26FBD" w:rsidP="00F26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1D78" w14:textId="2966F03B" w:rsidR="00F26FBD" w:rsidRPr="00BC42CD" w:rsidRDefault="00F26FBD" w:rsidP="00F2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E5935" w:rsidRPr="00BC42CD" w14:paraId="29C0A431" w14:textId="77777777" w:rsidTr="00853101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C88" w14:textId="7792D460" w:rsidR="00BE5935" w:rsidRPr="00BC42CD" w:rsidRDefault="00BC42CD" w:rsidP="00BE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8C7" w14:textId="77777777" w:rsidR="00BE5935" w:rsidRPr="00BC42CD" w:rsidRDefault="00BE5935" w:rsidP="00BE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 </w:t>
            </w: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F27" w14:textId="7AD6215B" w:rsidR="00BE5935" w:rsidRPr="00BC42CD" w:rsidRDefault="00BC42CD" w:rsidP="00BE593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23C" w14:textId="77777777" w:rsidR="00BE5935" w:rsidRPr="00BC42CD" w:rsidRDefault="00BE5935" w:rsidP="00BE59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42F" w14:textId="53E32AD7" w:rsidR="00BE5935" w:rsidRPr="00BC42CD" w:rsidRDefault="00BE5935" w:rsidP="00BE593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приказа о сроках сдачи педагогами отчетной документации по итогам учебного года (журналы кружковой работы), а также краткосрочных дополнительных </w:t>
            </w:r>
            <w:r w:rsidR="00BD092F" w:rsidRPr="00BC42C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общеразвивающих программ дополнительного образования,</w:t>
            </w: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летний период</w:t>
            </w:r>
            <w:r w:rsid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77D" w14:textId="77777777" w:rsidR="00BE5935" w:rsidRPr="00BC42CD" w:rsidRDefault="00BE5935" w:rsidP="00BE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Э.Р.; Андриевская-Журавлева Д.А.</w:t>
            </w:r>
          </w:p>
          <w:p w14:paraId="4825AD23" w14:textId="77777777" w:rsidR="00BE5935" w:rsidRPr="00BC42CD" w:rsidRDefault="00BE5935" w:rsidP="00BE59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2C0" w14:textId="77777777" w:rsidR="00BE5935" w:rsidRPr="00BC42CD" w:rsidRDefault="00BE5935" w:rsidP="00BE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7F0071" w:rsidRPr="00BC42CD" w14:paraId="2F2FD822" w14:textId="77777777" w:rsidTr="00853101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D84" w14:textId="03DCF579" w:rsidR="007F0071" w:rsidRPr="00BC42CD" w:rsidRDefault="007F0071" w:rsidP="007F0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7127" w14:textId="5F5F7B31" w:rsidR="007F0071" w:rsidRPr="00BC42CD" w:rsidRDefault="007F0071" w:rsidP="007F0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DD47" w14:textId="19B94F2B" w:rsidR="007F0071" w:rsidRPr="00BC42CD" w:rsidRDefault="007F0071" w:rsidP="007F00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13:00 -15:00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971" w14:textId="77777777" w:rsidR="007F0071" w:rsidRDefault="007F0071" w:rsidP="007F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3055CD27" w14:textId="3B88C66D" w:rsidR="007F0071" w:rsidRPr="00BC42CD" w:rsidRDefault="007F0071" w:rsidP="007F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1B45" w14:textId="6E47AE23" w:rsidR="007F0071" w:rsidRPr="00BC42CD" w:rsidRDefault="007F0071" w:rsidP="007F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550">
              <w:rPr>
                <w:rFonts w:ascii="Times New Roman" w:hAnsi="Times New Roman" w:cs="Times New Roman"/>
                <w:sz w:val="28"/>
                <w:szCs w:val="28"/>
              </w:rPr>
              <w:t>Индивидуальное посещение занятий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едагога </w:t>
            </w:r>
            <w:r w:rsidRPr="00C71550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bookmarkStart w:id="0" w:name="_GoBack"/>
            <w:bookmarkEnd w:id="0"/>
            <w:r w:rsidRPr="00C7155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Pr="00C715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Рыбца А.А.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9FBD" w14:textId="77777777" w:rsidR="007F0071" w:rsidRDefault="007F0071" w:rsidP="007F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DA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663EEC1" w14:textId="77777777" w:rsidR="007F0071" w:rsidRDefault="007F0071" w:rsidP="007F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  <w:p w14:paraId="739F188E" w14:textId="77777777" w:rsidR="007F0071" w:rsidRPr="00BC42CD" w:rsidRDefault="007F0071" w:rsidP="007F0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EE68" w14:textId="42CB1477" w:rsidR="007F0071" w:rsidRPr="00BC42CD" w:rsidRDefault="007F0071" w:rsidP="007F0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43F2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F26FBD" w:rsidRPr="00BC42CD" w14:paraId="3B6FE243" w14:textId="77777777" w:rsidTr="00102CEC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719" w14:textId="7AFEEC81" w:rsidR="00F26FBD" w:rsidRPr="00BC42CD" w:rsidRDefault="007F0071" w:rsidP="00F26F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007" w14:textId="59FE7196" w:rsidR="00F26FBD" w:rsidRPr="00BC42CD" w:rsidRDefault="00BC42CD" w:rsidP="00F2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 19 </w:t>
            </w: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</w:t>
            </w:r>
            <w:proofErr w:type="spellStart"/>
            <w:r w:rsidR="00F26FBD" w:rsidRPr="00BC42CD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D22" w14:textId="4AEC8DE1" w:rsidR="00F26FBD" w:rsidRPr="00BC42CD" w:rsidRDefault="00F26FBD" w:rsidP="00F26F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ADB" w14:textId="30FAA371" w:rsidR="00F26FBD" w:rsidRPr="00BC42CD" w:rsidRDefault="00F26FBD" w:rsidP="00F2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24AA" w14:textId="48675E50" w:rsidR="00F26FBD" w:rsidRPr="00BC42CD" w:rsidRDefault="00F26FBD" w:rsidP="00F3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написанию краткосрочных дополнительных </w:t>
            </w:r>
            <w:r w:rsidR="00BD092F" w:rsidRPr="00BC42C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общеразвивающих программ дополнительного образования,</w:t>
            </w: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летний период</w:t>
            </w:r>
            <w:r w:rsid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1D0F" w14:textId="63371B9B" w:rsidR="00F26FBD" w:rsidRPr="00BD092F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D0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Гаврильчук</w:t>
            </w:r>
            <w:proofErr w:type="spellEnd"/>
            <w:r w:rsidRPr="00BD0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С.А.; </w:t>
            </w:r>
          </w:p>
          <w:p w14:paraId="756F94EA" w14:textId="79D4A814" w:rsidR="00F26FBD" w:rsidRPr="00BD092F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D0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Клипач</w:t>
            </w:r>
            <w:proofErr w:type="spellEnd"/>
            <w:r w:rsidRPr="00BD092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М.Н.;</w:t>
            </w:r>
          </w:p>
          <w:p w14:paraId="54B0DE80" w14:textId="5688517F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2054BA54" w14:textId="7CF557D8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6D7CFC95" w14:textId="156F3DCE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А.А.;</w:t>
            </w:r>
          </w:p>
          <w:p w14:paraId="6EF2D8B0" w14:textId="0713A9F5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Мосачихин</w:t>
            </w:r>
            <w:proofErr w:type="spellEnd"/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С.В.;</w:t>
            </w:r>
          </w:p>
          <w:p w14:paraId="756FBBD0" w14:textId="664B7081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Муртазаева К.Р.;</w:t>
            </w:r>
          </w:p>
          <w:p w14:paraId="5A851FB5" w14:textId="213235E7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401E5A6A" w14:textId="562155F6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П.П.;</w:t>
            </w:r>
          </w:p>
          <w:p w14:paraId="677F716B" w14:textId="4D958F7A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Л.В.;</w:t>
            </w:r>
          </w:p>
          <w:p w14:paraId="1F2EF8B4" w14:textId="4B87CFB9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Е.Ф.;</w:t>
            </w:r>
          </w:p>
          <w:p w14:paraId="1073C3A8" w14:textId="572E7E95" w:rsidR="00F26FBD" w:rsidRPr="00BC42CD" w:rsidRDefault="00F26FBD" w:rsidP="00F26F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6069772E" w14:textId="60915DE7" w:rsidR="00F26FBD" w:rsidRPr="00BC42CD" w:rsidRDefault="00F26FBD" w:rsidP="00F26F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F5B" w14:textId="77777777" w:rsidR="00F26FBD" w:rsidRPr="00BC42CD" w:rsidRDefault="00F26FBD" w:rsidP="00F26F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2CD" w:rsidRPr="00BC42CD" w14:paraId="182896EF" w14:textId="77777777" w:rsidTr="006C11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F6F" w14:textId="1CDDEA34" w:rsidR="00F37F26" w:rsidRPr="00BC42CD" w:rsidRDefault="007F0071" w:rsidP="00F3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B31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6C8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6AA5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34691CAD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F6E" w14:textId="30B91A1B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написании краткосрочных дополнительных </w:t>
            </w:r>
            <w:r w:rsidR="00BD092F" w:rsidRPr="00BC42CD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общеразвивающих программ дополнительного образования,</w:t>
            </w: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на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5CD8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883BB28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70AFF4ED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AA1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C42CD" w:rsidRPr="00BC42CD" w14:paraId="4AE5D55A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14D769F3" w:rsidR="00F37F26" w:rsidRPr="00BC42CD" w:rsidRDefault="007F0071" w:rsidP="00F3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4741C668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113A34F" w14:textId="65257A5D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FA29" w14:textId="164E81B4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14:paraId="1C77D9CD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- журналов учета работы педагогов дополнительного образования (далее педагогов); </w:t>
            </w:r>
          </w:p>
          <w:p w14:paraId="296CE90A" w14:textId="3CEB5E52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- правильности и своевременности записей в журнале о материале, пройденном на занятии.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2133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13589AB2" w14:textId="0BC85EF9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4D58415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C42CD" w:rsidRPr="00BC42CD" w14:paraId="6C794E9D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EF11" w14:textId="03F58C47" w:rsidR="00F37F26" w:rsidRPr="00BC42CD" w:rsidRDefault="007F0071" w:rsidP="00F3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2B8" w14:textId="562318EA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13C5" w14:textId="4165589A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97E5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59192583" w14:textId="59FAEB94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E3A" w14:textId="0F64170F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в проведении занятий. Анализ. </w:t>
            </w:r>
            <w:r w:rsidRPr="00BC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приказа (по необходимости).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FF98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Д.А.;</w:t>
            </w:r>
          </w:p>
          <w:p w14:paraId="090E257E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Велиева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0130C9CB" w14:textId="7EC0F9E3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529F" w14:textId="604BBD70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метод. отдела </w:t>
            </w:r>
            <w:r w:rsidRPr="00BC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</w:p>
        </w:tc>
      </w:tr>
      <w:tr w:rsidR="00BC42CD" w:rsidRPr="00BC42CD" w14:paraId="4A78A90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4418336A" w:rsidR="00F37F26" w:rsidRPr="00BC42CD" w:rsidRDefault="007F0071" w:rsidP="00F3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1B7FAA31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6804D719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22F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0378247A" w14:textId="76E879F8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13B89846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6341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8912CF6" w14:textId="36CF919A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64084AAE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C42CD" w:rsidRPr="00BC42CD" w14:paraId="0CC37D7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64A094BB" w:rsidR="00F37F26" w:rsidRPr="00BC42CD" w:rsidRDefault="007F0071" w:rsidP="00F3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0BB0E3D5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1CBCBB0B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870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B231C87" w14:textId="34C8341E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41306B02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для педагогов дополнительного образования по учебной деятельности и методической направленности: ведение журнала кружковой работы, проведение занятий, совместный анализ занятия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8461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8EE081D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1F42AEDC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C42CD" w:rsidRPr="00BC42CD" w14:paraId="77D208A6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EE29" w14:textId="0595532F" w:rsidR="00F37F26" w:rsidRPr="00BC42CD" w:rsidRDefault="00BC42CD" w:rsidP="00F3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F00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7E8C" w14:textId="0DC0B0BC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B12D" w14:textId="0F604A20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A101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1E74EFE7" w14:textId="1C97945C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2425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Сотрудничество с информационно-аналитическим отделом по:</w:t>
            </w:r>
          </w:p>
          <w:p w14:paraId="290B8DF6" w14:textId="186D03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- наполнению официального сайта ГБОУ ДО РК «Крымпатриотцентр» </w:t>
            </w:r>
            <w:r w:rsidR="00BD092F" w:rsidRPr="00BC42CD">
              <w:rPr>
                <w:rFonts w:ascii="Times New Roman" w:hAnsi="Times New Roman" w:cs="Times New Roman"/>
                <w:sz w:val="28"/>
                <w:szCs w:val="28"/>
              </w:rPr>
              <w:t>информацией,</w:t>
            </w: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касающейся </w:t>
            </w: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724419F" w14:textId="6383D46F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-  изучению вопроса и участию в составе рабочей группы в создании серии видеосюжетов.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161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34877C36" w14:textId="6B7820DD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0289" w14:textId="7F839D23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C42CD" w:rsidRPr="00BC42CD" w14:paraId="74FE46B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C210" w14:textId="3F20220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C42CD" w:rsidRPr="00BC42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C019" w14:textId="3448CE93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4238" w14:textId="7C0858C8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3D99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3ECA2E98" w14:textId="28FF0EEB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454C" w14:textId="4CDA6988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работают по утвержденному расписанию на основании приказа № 1 от 10.01.2022 г. (приложение 1) и осуществляют образовательный процесс в соответствии с содержанием общеобразовательных общеразвивающих программ </w:t>
            </w:r>
            <w:r w:rsidRPr="00BC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детей, утвержденных приказами № 119 от 20.09.2021, № 123 от 20.09.2021.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BB30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</w:p>
          <w:p w14:paraId="55B44B74" w14:textId="7777777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F2A3" w14:textId="1420FEA7" w:rsidR="00F37F26" w:rsidRPr="00BC42CD" w:rsidRDefault="00F37F26" w:rsidP="00F37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42CD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92AB211" w14:textId="77777777" w:rsidR="00BD092F" w:rsidRDefault="00BD092F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65FDF4BD" w14:textId="77777777" w:rsidR="00BD092F" w:rsidRDefault="00BD092F" w:rsidP="00A15D07">
      <w:pPr>
        <w:spacing w:after="0"/>
        <w:ind w:left="10632"/>
        <w:rPr>
          <w:rFonts w:ascii="Times New Roman" w:hAnsi="Times New Roman" w:cs="Times New Roman"/>
          <w:sz w:val="28"/>
          <w:szCs w:val="28"/>
        </w:rPr>
      </w:pPr>
    </w:p>
    <w:p w14:paraId="7F6B7012" w14:textId="3355A762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t>Приложение №1 к п</w:t>
      </w:r>
      <w:r>
        <w:rPr>
          <w:rFonts w:ascii="Times New Roman" w:hAnsi="Times New Roman" w:cs="Times New Roman"/>
          <w:sz w:val="24"/>
          <w:szCs w:val="24"/>
        </w:rPr>
        <w:t>лану</w:t>
      </w:r>
      <w:r w:rsidRPr="00CD4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6523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отдела</w:t>
      </w:r>
    </w:p>
    <w:p w14:paraId="4349766D" w14:textId="77777777" w:rsidR="00A15D07" w:rsidRPr="00CD4593" w:rsidRDefault="00A15D07" w:rsidP="00A15D07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5109B0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860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>Расписание</w:t>
      </w:r>
    </w:p>
    <w:p w14:paraId="63ED99D3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 xml:space="preserve"> на II семестр 202</w:t>
      </w:r>
      <w:r>
        <w:rPr>
          <w:rFonts w:ascii="Times New Roman" w:hAnsi="Times New Roman" w:cs="Times New Roman"/>
          <w:b/>
          <w:bCs/>
        </w:rPr>
        <w:t>1</w:t>
      </w:r>
      <w:r w:rsidRPr="00CD459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CD4593">
        <w:rPr>
          <w:rFonts w:ascii="Times New Roman" w:hAnsi="Times New Roman" w:cs="Times New Roman"/>
          <w:b/>
          <w:bCs/>
        </w:rPr>
        <w:t xml:space="preserve"> уч. года</w:t>
      </w:r>
    </w:p>
    <w:p w14:paraId="2D331B48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638"/>
        <w:gridCol w:w="1729"/>
        <w:gridCol w:w="2654"/>
        <w:gridCol w:w="1134"/>
        <w:gridCol w:w="1134"/>
        <w:gridCol w:w="1134"/>
        <w:gridCol w:w="1170"/>
        <w:gridCol w:w="1098"/>
        <w:gridCol w:w="1072"/>
        <w:gridCol w:w="1136"/>
      </w:tblGrid>
      <w:tr w:rsidR="00A15D07" w:rsidRPr="0068432E" w14:paraId="7B4983A3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4A7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6A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46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Наг-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рузка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077" w14:textId="2BA9322B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Город/</w:t>
            </w:r>
            <w:r w:rsidR="00A15D07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17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E17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B0C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A9A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EC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1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CC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2E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A15D07" w:rsidRPr="0068432E" w14:paraId="32330A4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35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06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Гаврильчук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Алексеевич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94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0BE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01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CE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7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DA6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EF7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C3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9D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22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260D0C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0C07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38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Григоров Виталий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2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95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B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№22" г. Симферополь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180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BDC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2AF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2D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A39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E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43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CFAAA2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1F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12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98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B0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E9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2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212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28E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EF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6B8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8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2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6F25D4E3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ABF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8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C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22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5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3D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ED1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39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2E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19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D4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0F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8E5E2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3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4F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76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76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5C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EC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869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13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A5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C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9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C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14A27CC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88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5B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6D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15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7AF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6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2C5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F26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9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DB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C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4F04AB4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19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7D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Мосачихин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Валерьевич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C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2A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FCE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D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70B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1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6C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2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E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5A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10E3FF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18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3C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Муртазаева Карина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F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57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69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37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3C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6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C65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CC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6E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A8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3B05755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274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FB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D71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C0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68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ветеранов и участников боевых действий "Вымпел"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3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06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8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D7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C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38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A910EA5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CEC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AE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66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B9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  <w:proofErr w:type="spellEnd"/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95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5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0A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1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E2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9B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7E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696F7A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3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16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D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4C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E75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D2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D8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69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6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B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83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E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6D2E69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079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4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48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C0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C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EF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05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71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C3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96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47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CD97D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AFA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FF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487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630" w14:textId="7B832EAD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F73FA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893A7" w14:textId="77777777" w:rsidR="00A15D07" w:rsidRPr="00125AB7" w:rsidRDefault="007F0071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МБОУ "</w:t>
              </w:r>
              <w:proofErr w:type="spellStart"/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Молодежненская</w:t>
              </w:r>
              <w:proofErr w:type="spellEnd"/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школа №2"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D0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A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4C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62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9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E5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A15D07" w:rsidRPr="0068432E" w14:paraId="5F57CF0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8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4E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4B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4F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728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F9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9D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90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3C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7E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646AAB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00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6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1A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D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A5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C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7A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C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47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5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C6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7EB42AF2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28E1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51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Шатько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Геннадий Юрьевич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94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88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173" w14:textId="264CBBDA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5AB7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МБОУ "СЭЛ" г. Симферополя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45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FF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81D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5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C8E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2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8D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0E07601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1BFA61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19"/>
    <w:rsid w:val="0000058F"/>
    <w:rsid w:val="000A33F4"/>
    <w:rsid w:val="00102CEC"/>
    <w:rsid w:val="00125AB7"/>
    <w:rsid w:val="0014197E"/>
    <w:rsid w:val="00162ECB"/>
    <w:rsid w:val="00166221"/>
    <w:rsid w:val="001A075C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65E18"/>
    <w:rsid w:val="004A62FE"/>
    <w:rsid w:val="004E6EDB"/>
    <w:rsid w:val="0052662D"/>
    <w:rsid w:val="00533F3F"/>
    <w:rsid w:val="00550E65"/>
    <w:rsid w:val="00581D10"/>
    <w:rsid w:val="005E3029"/>
    <w:rsid w:val="0062492A"/>
    <w:rsid w:val="006A59DA"/>
    <w:rsid w:val="00730AD8"/>
    <w:rsid w:val="00735EB8"/>
    <w:rsid w:val="0078198E"/>
    <w:rsid w:val="007B0370"/>
    <w:rsid w:val="007B0A9A"/>
    <w:rsid w:val="007B0C90"/>
    <w:rsid w:val="007B58AD"/>
    <w:rsid w:val="007E1397"/>
    <w:rsid w:val="007F0071"/>
    <w:rsid w:val="00846316"/>
    <w:rsid w:val="00857DA4"/>
    <w:rsid w:val="008778BB"/>
    <w:rsid w:val="008A1E47"/>
    <w:rsid w:val="008A57C2"/>
    <w:rsid w:val="00943FB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77FE0"/>
    <w:rsid w:val="00AA182A"/>
    <w:rsid w:val="00AA6321"/>
    <w:rsid w:val="00AE0951"/>
    <w:rsid w:val="00B00897"/>
    <w:rsid w:val="00B37565"/>
    <w:rsid w:val="00B50293"/>
    <w:rsid w:val="00B724A9"/>
    <w:rsid w:val="00BC42CD"/>
    <w:rsid w:val="00BD092F"/>
    <w:rsid w:val="00BE5935"/>
    <w:rsid w:val="00BF5D22"/>
    <w:rsid w:val="00C35791"/>
    <w:rsid w:val="00C71550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F73FA"/>
    <w:rsid w:val="00F26FBD"/>
    <w:rsid w:val="00F37F2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odejnoe2.usit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Левиза</cp:lastModifiedBy>
  <cp:revision>5</cp:revision>
  <cp:lastPrinted>2022-05-12T07:37:00Z</cp:lastPrinted>
  <dcterms:created xsi:type="dcterms:W3CDTF">2022-05-12T07:04:00Z</dcterms:created>
  <dcterms:modified xsi:type="dcterms:W3CDTF">2022-05-13T07:51:00Z</dcterms:modified>
</cp:coreProperties>
</file>